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E449" w14:textId="1E63B976" w:rsidR="004E7A7D" w:rsidRDefault="004E7A7D" w:rsidP="004E7A7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4E7A7D">
        <w:rPr>
          <w:rFonts w:ascii="Times New Roman" w:hAnsi="Times New Roman" w:cs="Times New Roman"/>
          <w:b/>
          <w:i/>
          <w:iCs/>
          <w:sz w:val="24"/>
          <w:szCs w:val="24"/>
        </w:rPr>
        <w:t>ALLEGATO 1</w:t>
      </w:r>
    </w:p>
    <w:p w14:paraId="3C2CD98B" w14:textId="4F4AAE4F" w:rsidR="002D05FD" w:rsidRPr="00D15CDC" w:rsidRDefault="002D05F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D05FD">
        <w:rPr>
          <w:rFonts w:ascii="Times New Roman" w:hAnsi="Times New Roman" w:cs="Times New Roman"/>
          <w:i/>
          <w:iCs/>
          <w:sz w:val="24"/>
          <w:szCs w:val="24"/>
        </w:rPr>
        <w:t>Alla Fondazione CENTESIMUS ANNUS PRO PONTEFICE</w:t>
      </w:r>
      <w:r w:rsidR="00F171E1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706BF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</w:p>
    <w:p w14:paraId="3A2D798D" w14:textId="2CA4E1DB" w:rsidR="002D05FD" w:rsidRDefault="002D05FD" w:rsidP="00D40A0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Preg. Presidente, Illustri componenti del Consiglio</w:t>
      </w:r>
    </w:p>
    <w:p w14:paraId="4C79475B" w14:textId="63B33BC2" w:rsidR="002D05FD" w:rsidRDefault="002D05FD">
      <w:pPr>
        <w:rPr>
          <w:rFonts w:ascii="Times New Roman" w:hAnsi="Times New Roman" w:cs="Times New Roman"/>
          <w:sz w:val="24"/>
          <w:szCs w:val="24"/>
        </w:rPr>
      </w:pPr>
    </w:p>
    <w:p w14:paraId="21F6DE4A" w14:textId="77777777" w:rsidR="002D05FD" w:rsidRDefault="002D0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sottoscritto___________________________________nato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a____________il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369755D5" w14:textId="7BCCA3A8" w:rsidR="002D05FD" w:rsidRDefault="002D05FD" w:rsidP="002D05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74AF588B" w14:textId="4E3EB250" w:rsidR="002D05FD" w:rsidRDefault="002D05FD" w:rsidP="002D05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informato che la FCAPP a far data </w:t>
      </w:r>
      <w:r w:rsidR="009D0AFD">
        <w:rPr>
          <w:rFonts w:ascii="Times New Roman" w:hAnsi="Times New Roman" w:cs="Times New Roman"/>
          <w:sz w:val="24"/>
          <w:szCs w:val="24"/>
        </w:rPr>
        <w:t xml:space="preserve">dal </w:t>
      </w:r>
      <w:r w:rsidR="008C4840" w:rsidRPr="006C540F">
        <w:rPr>
          <w:rFonts w:ascii="Times New Roman" w:hAnsi="Times New Roman" w:cs="Times New Roman"/>
          <w:sz w:val="24"/>
          <w:szCs w:val="24"/>
        </w:rPr>
        <w:t>18.11.2021</w:t>
      </w:r>
      <w:r>
        <w:rPr>
          <w:rFonts w:ascii="Times New Roman" w:hAnsi="Times New Roman" w:cs="Times New Roman"/>
          <w:sz w:val="24"/>
          <w:szCs w:val="24"/>
        </w:rPr>
        <w:t xml:space="preserve">   ha adottato un Modello di Organizzazione e Controllo, in conformità alla legislazione Vaticana, volto a prevenire il rischio che la Fondazione sia chiamata a rispondere di eventuali reati commessi</w:t>
      </w:r>
      <w:r w:rsidR="00D15C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nel suo interesse o a suo vantaggio</w:t>
      </w:r>
      <w:r w:rsidR="00D15C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dai propri soggetti apicali e subordinati.</w:t>
      </w:r>
    </w:p>
    <w:p w14:paraId="15B194D2" w14:textId="77777777" w:rsidR="00D40A0D" w:rsidRDefault="00D40A0D" w:rsidP="00D40A0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7ABEB17F" w14:textId="658A4440" w:rsidR="00D40A0D" w:rsidRDefault="00D40A0D" w:rsidP="002D05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informato che copia del Modello è ottenibile da qualsiasi Capitolo territoriale che ne faccia richiesta alla Fondazione.</w:t>
      </w:r>
    </w:p>
    <w:p w14:paraId="7872CC71" w14:textId="77777777" w:rsidR="002D05FD" w:rsidRDefault="002D05FD" w:rsidP="002D05F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0E6507F7" w14:textId="55C6FD8F" w:rsidR="002D05FD" w:rsidRDefault="002D05FD" w:rsidP="002D05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0A0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essere stato informato che la FCAPP, secondo la legislazione Vaticana, può essere dichiarata responsabile di qualsivoglia illecito sia commesso nel suo interesse o a suo vantaggio da qualsiasi capitolo territoriale, al prescindere dalla nazione in cui quest’ultimo è ubicato. </w:t>
      </w:r>
    </w:p>
    <w:p w14:paraId="14117155" w14:textId="77777777" w:rsidR="00D40A0D" w:rsidRPr="00D40A0D" w:rsidRDefault="00D40A0D" w:rsidP="00D40A0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DFA3D60" w14:textId="1749AF83" w:rsidR="00D40A0D" w:rsidRDefault="00D40A0D" w:rsidP="002D05F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stato informato, ed aver ricevuto copia, del Codice Etico che la</w:t>
      </w:r>
      <w:r w:rsidR="009D0AFD">
        <w:rPr>
          <w:rFonts w:ascii="Times New Roman" w:hAnsi="Times New Roman" w:cs="Times New Roman"/>
          <w:sz w:val="24"/>
          <w:szCs w:val="24"/>
        </w:rPr>
        <w:t xml:space="preserve"> FCAPP ha adottato in </w:t>
      </w:r>
      <w:proofErr w:type="gramStart"/>
      <w:r w:rsidR="009D0AFD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AFD" w:rsidRPr="006C540F">
        <w:rPr>
          <w:rFonts w:ascii="Times New Roman" w:hAnsi="Times New Roman" w:cs="Times New Roman"/>
          <w:sz w:val="24"/>
          <w:szCs w:val="24"/>
        </w:rPr>
        <w:t>18.11.2021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quale strumento a suffragio del Modello Organizzativo adottato.</w:t>
      </w:r>
    </w:p>
    <w:p w14:paraId="06D91DAE" w14:textId="77777777" w:rsidR="00D40A0D" w:rsidRPr="00D40A0D" w:rsidRDefault="00D40A0D" w:rsidP="00D40A0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D4D4F58" w14:textId="72561C71" w:rsidR="00D40A0D" w:rsidRDefault="00D40A0D" w:rsidP="00D40A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A0D">
        <w:rPr>
          <w:rFonts w:ascii="Times New Roman" w:hAnsi="Times New Roman" w:cs="Times New Roman"/>
          <w:sz w:val="24"/>
          <w:szCs w:val="24"/>
        </w:rPr>
        <w:t>TANTO PREMESSO</w:t>
      </w:r>
    </w:p>
    <w:p w14:paraId="34CE5F65" w14:textId="26616C45" w:rsidR="006C540F" w:rsidRDefault="006C540F" w:rsidP="00D40A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</w:t>
      </w:r>
    </w:p>
    <w:p w14:paraId="1FDD20EC" w14:textId="14F2C426" w:rsidR="00D40A0D" w:rsidRPr="006C540F" w:rsidRDefault="00D40A0D" w:rsidP="00D40A0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40F">
        <w:rPr>
          <w:rFonts w:ascii="Times New Roman" w:hAnsi="Times New Roman" w:cs="Times New Roman"/>
          <w:sz w:val="24"/>
          <w:szCs w:val="24"/>
        </w:rPr>
        <w:t>Ad operare sempre nel pieno rispetto della normativa Nazionale propria della Nazione in cui il Capitolo ha sede.</w:t>
      </w:r>
    </w:p>
    <w:p w14:paraId="405BA472" w14:textId="77777777" w:rsidR="0071035E" w:rsidRDefault="0071035E" w:rsidP="0071035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25429C74" w14:textId="140D4A1B" w:rsidR="001E4E8C" w:rsidRPr="001E4E8C" w:rsidRDefault="00D40A0D" w:rsidP="001E4E8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non porre in essere alcuna condotta che </w:t>
      </w:r>
      <w:r w:rsidR="0071035E">
        <w:rPr>
          <w:rFonts w:ascii="Times New Roman" w:hAnsi="Times New Roman" w:cs="Times New Roman"/>
          <w:sz w:val="24"/>
          <w:szCs w:val="24"/>
        </w:rPr>
        <w:t xml:space="preserve">possa </w:t>
      </w:r>
      <w:r>
        <w:rPr>
          <w:rFonts w:ascii="Times New Roman" w:hAnsi="Times New Roman" w:cs="Times New Roman"/>
          <w:sz w:val="24"/>
          <w:szCs w:val="24"/>
        </w:rPr>
        <w:t xml:space="preserve">arrecare un illecito vantaggio od alimentare un interesse illegittimo in </w:t>
      </w:r>
      <w:r w:rsidR="0071035E">
        <w:rPr>
          <w:rFonts w:ascii="Times New Roman" w:hAnsi="Times New Roman" w:cs="Times New Roman"/>
          <w:sz w:val="24"/>
          <w:szCs w:val="24"/>
        </w:rPr>
        <w:t>favore della Fondazione CAPP.</w:t>
      </w:r>
    </w:p>
    <w:p w14:paraId="66B0BCA9" w14:textId="77777777" w:rsidR="001E4E8C" w:rsidRPr="00D15CDC" w:rsidRDefault="001E4E8C" w:rsidP="001E4E8C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394CF251" w14:textId="161667B4" w:rsidR="0071035E" w:rsidRDefault="0071035E" w:rsidP="00D40A0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agire, sempre e comunque, nel pieno rispetto del Codice Etico, che con la sottoscrizione della presente si ratifica ed accetta.</w:t>
      </w:r>
    </w:p>
    <w:p w14:paraId="74951D2F" w14:textId="77777777" w:rsidR="001E4E8C" w:rsidRDefault="001E4E8C" w:rsidP="001E4E8C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18963FAB" w14:textId="77777777" w:rsidR="001E4E8C" w:rsidRDefault="001E4E8C" w:rsidP="001E4E8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informare prontamente il Segretariato Generale della Fondazione, di qualsiasi attività illecita o sospetta, o violazione del codice etico, di cui si dovesse avere notizia.</w:t>
      </w:r>
    </w:p>
    <w:p w14:paraId="3EFD5AEE" w14:textId="77777777" w:rsidR="001E4E8C" w:rsidRDefault="001E4E8C" w:rsidP="001E4E8C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5F235CFC" w14:textId="77777777" w:rsidR="0071035E" w:rsidRPr="0071035E" w:rsidRDefault="0071035E" w:rsidP="0071035E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1120D24" w14:textId="651ABB4F" w:rsidR="0071035E" w:rsidRDefault="0071035E" w:rsidP="00710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 Data --/--/---                                                               </w:t>
      </w:r>
      <w:r w:rsidRPr="006C540F">
        <w:rPr>
          <w:rFonts w:ascii="Times New Roman" w:hAnsi="Times New Roman" w:cs="Times New Roman"/>
          <w:sz w:val="24"/>
          <w:szCs w:val="24"/>
        </w:rPr>
        <w:t xml:space="preserve">Firma </w:t>
      </w:r>
      <w:r w:rsidR="008C4840" w:rsidRPr="006C540F">
        <w:rPr>
          <w:rFonts w:ascii="Times New Roman" w:hAnsi="Times New Roman" w:cs="Times New Roman"/>
          <w:sz w:val="24"/>
          <w:szCs w:val="24"/>
        </w:rPr>
        <w:t>del Candidato</w:t>
      </w:r>
    </w:p>
    <w:p w14:paraId="338932FA" w14:textId="59E0B8A6" w:rsidR="0071035E" w:rsidRPr="0071035E" w:rsidRDefault="0071035E" w:rsidP="007103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71035E" w:rsidRPr="007103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5E9"/>
    <w:multiLevelType w:val="hybridMultilevel"/>
    <w:tmpl w:val="816437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421E8"/>
    <w:multiLevelType w:val="hybridMultilevel"/>
    <w:tmpl w:val="2FDEBD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FD"/>
    <w:rsid w:val="001B2F55"/>
    <w:rsid w:val="001E4E8C"/>
    <w:rsid w:val="002A194B"/>
    <w:rsid w:val="002D05FD"/>
    <w:rsid w:val="00387DD6"/>
    <w:rsid w:val="004E7A7D"/>
    <w:rsid w:val="006C540F"/>
    <w:rsid w:val="00706BFD"/>
    <w:rsid w:val="0071035E"/>
    <w:rsid w:val="008C4840"/>
    <w:rsid w:val="009D0AFD"/>
    <w:rsid w:val="00AD00ED"/>
    <w:rsid w:val="00B102B5"/>
    <w:rsid w:val="00D15CDC"/>
    <w:rsid w:val="00D16A52"/>
    <w:rsid w:val="00D40A0D"/>
    <w:rsid w:val="00D7734A"/>
    <w:rsid w:val="00DA2160"/>
    <w:rsid w:val="00F1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09A705"/>
  <w15:chartTrackingRefBased/>
  <w15:docId w15:val="{E5370D8D-2374-4867-A1F5-97A2CDED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0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Silvestre</dc:creator>
  <cp:keywords/>
  <dc:description/>
  <cp:lastModifiedBy>Microsoft Office User</cp:lastModifiedBy>
  <cp:revision>2</cp:revision>
  <dcterms:created xsi:type="dcterms:W3CDTF">2025-02-24T13:44:00Z</dcterms:created>
  <dcterms:modified xsi:type="dcterms:W3CDTF">2025-02-24T13:44:00Z</dcterms:modified>
</cp:coreProperties>
</file>